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AC" w:rsidRDefault="002D08AC" w:rsidP="00A13D56">
      <w:pPr>
        <w:jc w:val="center"/>
      </w:pPr>
    </w:p>
    <w:tbl>
      <w:tblPr>
        <w:tblStyle w:val="a3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2205"/>
        <w:gridCol w:w="1290"/>
        <w:gridCol w:w="2348"/>
        <w:gridCol w:w="1431"/>
        <w:gridCol w:w="1349"/>
        <w:gridCol w:w="1349"/>
        <w:gridCol w:w="1192"/>
        <w:gridCol w:w="1779"/>
        <w:gridCol w:w="1617"/>
      </w:tblGrid>
      <w:tr w:rsidR="00E1524A" w:rsidTr="00DC51BE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872BB1" w:rsidRDefault="00E1524A" w:rsidP="00BA787F">
            <w:pPr>
              <w:jc w:val="center"/>
              <w:rPr>
                <w:b/>
              </w:rPr>
            </w:pPr>
            <w:r w:rsidRPr="00872BB1">
              <w:rPr>
                <w:b/>
              </w:rPr>
              <w:t xml:space="preserve">Задолженности по математике 102 </w:t>
            </w:r>
            <w:proofErr w:type="spellStart"/>
            <w:r w:rsidRPr="00872BB1">
              <w:rPr>
                <w:b/>
              </w:rPr>
              <w:t>гр</w:t>
            </w:r>
            <w:proofErr w:type="spellEnd"/>
            <w:r w:rsidRPr="00872BB1">
              <w:rPr>
                <w:b/>
              </w:rPr>
              <w:t xml:space="preserve"> на </w:t>
            </w:r>
            <w:r>
              <w:rPr>
                <w:b/>
              </w:rPr>
              <w:t>1</w:t>
            </w:r>
            <w:r w:rsidR="00BA787F">
              <w:rPr>
                <w:b/>
              </w:rPr>
              <w:t>7</w:t>
            </w:r>
            <w:bookmarkStart w:id="0" w:name="_GoBack"/>
            <w:bookmarkEnd w:id="0"/>
            <w:r w:rsidRPr="00872BB1">
              <w:rPr>
                <w:b/>
              </w:rPr>
              <w:t>.06</w:t>
            </w:r>
          </w:p>
          <w:p w:rsidR="00E1524A" w:rsidRPr="00872BB1" w:rsidRDefault="00E1524A" w:rsidP="00952B1B">
            <w:pPr>
              <w:jc w:val="center"/>
              <w:rPr>
                <w:b/>
              </w:rPr>
            </w:pPr>
            <w:proofErr w:type="gramStart"/>
            <w:r w:rsidRPr="00872BB1">
              <w:rPr>
                <w:b/>
              </w:rPr>
              <w:t xml:space="preserve">Обозначение:  </w:t>
            </w:r>
            <w:r w:rsidRPr="00872BB1">
              <w:rPr>
                <w:b/>
                <w:sz w:val="40"/>
                <w:szCs w:val="40"/>
              </w:rPr>
              <w:t>+</w:t>
            </w:r>
            <w:proofErr w:type="gramEnd"/>
            <w:r w:rsidRPr="00872BB1">
              <w:rPr>
                <w:b/>
              </w:rPr>
              <w:t xml:space="preserve"> - есть задолженность по данной работе</w:t>
            </w:r>
          </w:p>
        </w:tc>
      </w:tr>
      <w:tr w:rsidR="00FF3D8D" w:rsidTr="00DC51BE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527D1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383906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обучения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383906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конспекта и д\з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383906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К\работа «Производная 2» от 23.03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383906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С\работа «Интегралы» от 11.04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383906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К\работа «Интегралы» от 18.04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/работа «Прямые и плоскости»</w:t>
            </w:r>
          </w:p>
          <w:p w:rsidR="00E1524A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  <w:p w:rsidR="00E1524A" w:rsidRDefault="00E1524A" w:rsidP="002A55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\работа «Многогранники»</w:t>
            </w:r>
          </w:p>
          <w:p w:rsidR="00E1524A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К\работа «Стереометрия»</w:t>
            </w:r>
          </w:p>
          <w:p w:rsidR="00E1524A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</w:tc>
      </w:tr>
      <w:tr w:rsidR="00FF3D8D" w:rsidTr="00DC51BE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CE00B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0529B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0529B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FF3D8D" w:rsidTr="00DC51BE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A" w:rsidRDefault="00E1524A" w:rsidP="00CE00B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!</w:t>
            </w:r>
          </w:p>
          <w:p w:rsidR="00E1524A" w:rsidRPr="00295F08" w:rsidRDefault="00E66B87" w:rsidP="00CE0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5.05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CE00BB">
            <w:pPr>
              <w:jc w:val="center"/>
            </w:pPr>
            <w:r w:rsidRPr="0010529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0529B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FF3D8D" w:rsidTr="00DC51BE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A" w:rsidRDefault="00E1524A" w:rsidP="00872BB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  <w:r w:rsidRPr="00872BB1">
              <w:rPr>
                <w:rFonts w:ascii="Times New Roman" w:hAnsi="Times New Roman" w:cs="Times New Roman"/>
                <w:sz w:val="16"/>
                <w:szCs w:val="16"/>
              </w:rPr>
              <w:t>Производная степенной функции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!</w:t>
            </w:r>
          </w:p>
          <w:p w:rsidR="00E1524A" w:rsidRPr="00E16E65" w:rsidRDefault="00E1524A" w:rsidP="00CE0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 даты</w:t>
            </w:r>
            <w:r w:rsidR="00D133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кроме 6.04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F3D8D" w:rsidTr="00DC51BE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Дарья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  <w:p w:rsidR="00E1524A" w:rsidRDefault="00E1524A" w:rsidP="00E15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E16E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E16E6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3, 15, 18 апреля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:rsidR="00E1524A" w:rsidRPr="00507DE6" w:rsidRDefault="00E1524A" w:rsidP="00D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23</w:t>
            </w:r>
            <w:r w:rsidR="00DC4CE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мая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0529B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FF3D8D" w:rsidTr="00DC51BE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0529B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FF3D8D" w:rsidTr="00DC51BE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A" w:rsidRDefault="00E1524A" w:rsidP="00E152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Вероника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2D6785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  <w:p w:rsidR="00E1524A" w:rsidRPr="00E16E65" w:rsidRDefault="00E1524A" w:rsidP="00E1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E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26.03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23,25,30 апреля, 5 мая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2D6785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2D6785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2D6785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2D6785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2D6785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2D6785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8D" w:rsidTr="00DC51BE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FF3D8D" w:rsidTr="00DC51BE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A" w:rsidRDefault="00E1524A" w:rsidP="00E152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Ксения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FF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97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6.04,8.04,15.04</w:t>
            </w:r>
            <w:r w:rsidR="00FF3D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,25.04,30.04,5.05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F3D8D" w:rsidTr="00DC51BE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A" w:rsidRDefault="00E1524A" w:rsidP="00E152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Павленко Влада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  <w:p w:rsidR="00E1524A" w:rsidRPr="0095220A" w:rsidRDefault="00E1524A" w:rsidP="00E1524A">
            <w:pPr>
              <w:jc w:val="center"/>
              <w:rPr>
                <w:sz w:val="16"/>
                <w:szCs w:val="16"/>
              </w:rPr>
            </w:pPr>
            <w:r w:rsidRPr="0095220A">
              <w:rPr>
                <w:rFonts w:ascii="Times New Roman" w:hAnsi="Times New Roman" w:cs="Times New Roman"/>
                <w:sz w:val="16"/>
                <w:szCs w:val="16"/>
              </w:rPr>
              <w:t>11.04,15.04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FF3D8D" w:rsidTr="00DC51BE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E1524A" w:rsidTr="00DC51BE">
        <w:tc>
          <w:tcPr>
            <w:tcW w:w="1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Алексей– высылают на почту преподавателя фото конспектов!!!!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8AC" w:rsidRDefault="002D08AC" w:rsidP="00527D18">
      <w:pPr>
        <w:spacing w:after="0"/>
      </w:pPr>
    </w:p>
    <w:p w:rsidR="00B712E9" w:rsidRDefault="00B712E9" w:rsidP="00527D18"/>
    <w:sectPr w:rsidR="00B712E9" w:rsidSect="008E2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1758"/>
    <w:multiLevelType w:val="hybridMultilevel"/>
    <w:tmpl w:val="8C26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4"/>
    <w:rsid w:val="001312F2"/>
    <w:rsid w:val="001D01B4"/>
    <w:rsid w:val="00295F08"/>
    <w:rsid w:val="002A5518"/>
    <w:rsid w:val="002D08AC"/>
    <w:rsid w:val="00357490"/>
    <w:rsid w:val="00383906"/>
    <w:rsid w:val="003C6A58"/>
    <w:rsid w:val="00527D18"/>
    <w:rsid w:val="005A0AD4"/>
    <w:rsid w:val="006C3E54"/>
    <w:rsid w:val="00791E77"/>
    <w:rsid w:val="00801996"/>
    <w:rsid w:val="00805BC3"/>
    <w:rsid w:val="00872BB1"/>
    <w:rsid w:val="008C41D4"/>
    <w:rsid w:val="008E2328"/>
    <w:rsid w:val="0095220A"/>
    <w:rsid w:val="00952B1B"/>
    <w:rsid w:val="00A03F09"/>
    <w:rsid w:val="00A13D56"/>
    <w:rsid w:val="00A17260"/>
    <w:rsid w:val="00A66706"/>
    <w:rsid w:val="00AE228D"/>
    <w:rsid w:val="00B712E9"/>
    <w:rsid w:val="00B738A4"/>
    <w:rsid w:val="00BA787F"/>
    <w:rsid w:val="00CA7291"/>
    <w:rsid w:val="00CC165B"/>
    <w:rsid w:val="00CE00BB"/>
    <w:rsid w:val="00D133EC"/>
    <w:rsid w:val="00D26479"/>
    <w:rsid w:val="00DB0FF6"/>
    <w:rsid w:val="00DC4CE4"/>
    <w:rsid w:val="00DC51BE"/>
    <w:rsid w:val="00E110E5"/>
    <w:rsid w:val="00E1524A"/>
    <w:rsid w:val="00E16E65"/>
    <w:rsid w:val="00E66B87"/>
    <w:rsid w:val="00E9796A"/>
    <w:rsid w:val="00F56603"/>
    <w:rsid w:val="00F65B6F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5F81-60AA-4154-978F-604BB72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28D"/>
    <w:pPr>
      <w:ind w:left="720"/>
      <w:contextualSpacing/>
    </w:pPr>
    <w:rPr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38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3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cp:lastPrinted>2020-05-11T10:57:00Z</cp:lastPrinted>
  <dcterms:created xsi:type="dcterms:W3CDTF">2020-06-17T10:17:00Z</dcterms:created>
  <dcterms:modified xsi:type="dcterms:W3CDTF">2020-06-17T10:17:00Z</dcterms:modified>
</cp:coreProperties>
</file>