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A9" w:rsidRDefault="003E66A9" w:rsidP="003E66A9">
      <w:bookmarkStart w:id="0" w:name="_GoBack"/>
      <w:bookmarkEnd w:id="0"/>
    </w:p>
    <w:p w:rsidR="00023FF9" w:rsidRDefault="003E66A9" w:rsidP="00C501F9">
      <w:r w:rsidRPr="00A75B44">
        <w:t>Оценки за к\работу «</w:t>
      </w:r>
      <w:r w:rsidR="00C501F9">
        <w:t>Стереометрия</w:t>
      </w:r>
      <w:r w:rsidRPr="00A75B44">
        <w:t>»</w:t>
      </w:r>
      <w:r w:rsidRPr="003E66A9">
        <w:t xml:space="preserve"> </w:t>
      </w:r>
      <w:r w:rsidRPr="00A75B44">
        <w:t>102 группа</w:t>
      </w:r>
      <w:r>
        <w:t xml:space="preserve">     </w:t>
      </w:r>
      <w:r w:rsidR="00C501F9">
        <w:t>11.06</w:t>
      </w:r>
    </w:p>
    <w:tbl>
      <w:tblPr>
        <w:tblStyle w:val="a3"/>
        <w:tblpPr w:leftFromText="180" w:rightFromText="180" w:vertAnchor="text" w:horzAnchor="margin" w:tblpY="83"/>
        <w:tblW w:w="4108" w:type="dxa"/>
        <w:tblLook w:val="04A0" w:firstRow="1" w:lastRow="0" w:firstColumn="1" w:lastColumn="0" w:noHBand="0" w:noVBand="1"/>
      </w:tblPr>
      <w:tblGrid>
        <w:gridCol w:w="3185"/>
        <w:gridCol w:w="923"/>
      </w:tblGrid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Арцыман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Вихорева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Pr="00A75B44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Ксения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C501F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Галченкова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C501F9">
            <w:pPr>
              <w:jc w:val="center"/>
            </w:pPr>
            <w:proofErr w:type="spellStart"/>
            <w:r w:rsidRPr="00851B1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C501F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    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C501F9">
            <w:pPr>
              <w:jc w:val="center"/>
            </w:pPr>
            <w:proofErr w:type="spellStart"/>
            <w:r w:rsidRPr="00851B1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C501F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Дарья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C501F9">
            <w:pPr>
              <w:jc w:val="center"/>
            </w:pPr>
            <w:proofErr w:type="spellStart"/>
            <w:r w:rsidRPr="00851B12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Дубинина Арина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Дывак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Залбекова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Сувар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Иванькова Елизавета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Вероника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Валерия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Pr="00A75B44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Вера        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C501F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Екатерина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C501F9">
            <w:pPr>
              <w:jc w:val="center"/>
            </w:pPr>
            <w:proofErr w:type="spellStart"/>
            <w:r w:rsidRPr="00077CB8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C501F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Кизил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C501F9">
            <w:pPr>
              <w:jc w:val="center"/>
            </w:pPr>
            <w:proofErr w:type="spellStart"/>
            <w:r w:rsidRPr="00077CB8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Маркова Ксения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Pr="00A75B44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Ольга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Влада         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Pr="00A75B44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Пирвердиева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Пирог Елена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Савелова Татьяна       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Pr="00A75B44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Савина Кристина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Эльвира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Ксения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Степанов Дмитрий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Ульянова Алена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Шаимова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Шираева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Умайбат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Щербина Анастасия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1F9" w:rsidRPr="00A75B44" w:rsidTr="00C501F9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Pr="00A75B44" w:rsidRDefault="00C501F9" w:rsidP="003E66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 w:rsidRPr="00A75B4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Default="00C501F9" w:rsidP="003E66A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</w:tbl>
    <w:p w:rsidR="00023FF9" w:rsidRPr="00A75B44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023FF9" w:rsidRDefault="00023FF9" w:rsidP="00023FF9"/>
    <w:p w:rsidR="005143A1" w:rsidRDefault="005143A1"/>
    <w:sectPr w:rsidR="005143A1" w:rsidSect="003E6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758"/>
    <w:multiLevelType w:val="hybridMultilevel"/>
    <w:tmpl w:val="8C26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F9"/>
    <w:rsid w:val="00023FF9"/>
    <w:rsid w:val="003E66A9"/>
    <w:rsid w:val="005143A1"/>
    <w:rsid w:val="009A78B3"/>
    <w:rsid w:val="00C501F9"/>
    <w:rsid w:val="00E2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EDFD9-C62E-4544-B032-8A8F5234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FF9"/>
    <w:pPr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2020-06-13T11:40:00Z</dcterms:created>
  <dcterms:modified xsi:type="dcterms:W3CDTF">2020-06-13T11:40:00Z</dcterms:modified>
</cp:coreProperties>
</file>